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3F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AE7D0C8" wp14:editId="4A4145CC">
            <wp:simplePos x="0" y="0"/>
            <wp:positionH relativeFrom="column">
              <wp:posOffset>4200525</wp:posOffset>
            </wp:positionH>
            <wp:positionV relativeFrom="paragraph">
              <wp:posOffset>381000</wp:posOffset>
            </wp:positionV>
            <wp:extent cx="2409825" cy="2724150"/>
            <wp:effectExtent l="0" t="0" r="9525" b="0"/>
            <wp:wrapThrough wrapText="bothSides">
              <wp:wrapPolygon edited="0">
                <wp:start x="683" y="0"/>
                <wp:lineTo x="0" y="302"/>
                <wp:lineTo x="0" y="21298"/>
                <wp:lineTo x="683" y="21449"/>
                <wp:lineTo x="20832" y="21449"/>
                <wp:lineTo x="21515" y="21298"/>
                <wp:lineTo x="21515" y="302"/>
                <wp:lineTo x="20832" y="0"/>
                <wp:lineTo x="68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C105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38790" r="34646" b="6561"/>
                    <a:stretch/>
                  </pic:blipFill>
                  <pic:spPr bwMode="auto">
                    <a:xfrm>
                      <a:off x="0" y="0"/>
                      <a:ext cx="24098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FD">
        <w:rPr>
          <w:rFonts w:ascii="Arial" w:hAnsi="Arial" w:cs="Arial"/>
          <w:sz w:val="28"/>
        </w:rPr>
        <w:t xml:space="preserve">10.12.2014года в МАДОУ №6 в рамках </w:t>
      </w:r>
      <w:r w:rsidR="002115FD">
        <w:rPr>
          <w:rFonts w:ascii="Arial" w:hAnsi="Arial" w:cs="Arial"/>
          <w:sz w:val="28"/>
          <w:lang w:val="en-US"/>
        </w:rPr>
        <w:t>XI</w:t>
      </w:r>
      <w:r w:rsidR="002115FD" w:rsidRPr="002115FD">
        <w:rPr>
          <w:rFonts w:ascii="Arial" w:hAnsi="Arial" w:cs="Arial"/>
          <w:sz w:val="28"/>
        </w:rPr>
        <w:t xml:space="preserve"> </w:t>
      </w:r>
      <w:r w:rsidR="002115FD">
        <w:rPr>
          <w:rFonts w:ascii="Arial" w:hAnsi="Arial" w:cs="Arial"/>
          <w:sz w:val="28"/>
        </w:rPr>
        <w:t>Всероссийской акции «Спорт – альтернатива пагубным привычкам» прошло мероприятие для родителей «Ярмарка нетрадиционного физкультурного оборудования» для занятий с дошкольниками в семье. Оборудование было изготовлено педагогами и родителями ДОУ.</w:t>
      </w:r>
    </w:p>
    <w:p w:rsidR="00717746" w:rsidRDefault="00717746" w:rsidP="00717746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Инструктор по физической культуре Белоглазова О.Н. и воспитатель 1 младшей А группы </w:t>
      </w:r>
      <w:proofErr w:type="spellStart"/>
      <w:r>
        <w:rPr>
          <w:rFonts w:ascii="Arial" w:hAnsi="Arial" w:cs="Arial"/>
          <w:sz w:val="28"/>
        </w:rPr>
        <w:t>Шабельникова</w:t>
      </w:r>
      <w:proofErr w:type="spellEnd"/>
      <w:r>
        <w:rPr>
          <w:rFonts w:ascii="Arial" w:hAnsi="Arial" w:cs="Arial"/>
          <w:sz w:val="28"/>
        </w:rPr>
        <w:t xml:space="preserve"> Н.А. рассказали о значении нестандартного физкультурного оборудования, его видах и способах применения. Рассказ сопровождался показом мультимедийной презентацией.</w:t>
      </w:r>
    </w:p>
    <w:p w:rsidR="00717746" w:rsidRDefault="00C8520D" w:rsidP="00717746">
      <w:pPr>
        <w:spacing w:after="0" w:line="276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5FD917D1" wp14:editId="26738724">
            <wp:simplePos x="0" y="0"/>
            <wp:positionH relativeFrom="margin">
              <wp:posOffset>542799</wp:posOffset>
            </wp:positionH>
            <wp:positionV relativeFrom="paragraph">
              <wp:posOffset>137160</wp:posOffset>
            </wp:positionV>
            <wp:extent cx="5562600" cy="2894290"/>
            <wp:effectExtent l="0" t="0" r="0" b="1905"/>
            <wp:wrapThrough wrapText="bothSides">
              <wp:wrapPolygon edited="0">
                <wp:start x="296" y="0"/>
                <wp:lineTo x="0" y="284"/>
                <wp:lineTo x="0" y="21330"/>
                <wp:lineTo x="296" y="21472"/>
                <wp:lineTo x="21230" y="21472"/>
                <wp:lineTo x="21526" y="21330"/>
                <wp:lineTo x="21526" y="284"/>
                <wp:lineTo x="21230" y="0"/>
                <wp:lineTo x="29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C1047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1" r="8274" b="18598"/>
                    <a:stretch/>
                  </pic:blipFill>
                  <pic:spPr bwMode="auto">
                    <a:xfrm>
                      <a:off x="0" y="0"/>
                      <a:ext cx="5562600" cy="289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0D" w:rsidRDefault="00C8520D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7A193C5" wp14:editId="3CAEEDAB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667125" cy="2750820"/>
            <wp:effectExtent l="304800" t="323850" r="333375" b="316230"/>
            <wp:wrapThrough wrapText="bothSides">
              <wp:wrapPolygon edited="0">
                <wp:start x="2581" y="-2543"/>
                <wp:lineTo x="-1010" y="-2244"/>
                <wp:lineTo x="-1010" y="150"/>
                <wp:lineTo x="-1795" y="150"/>
                <wp:lineTo x="-1795" y="21839"/>
                <wp:lineTo x="-224" y="23634"/>
                <wp:lineTo x="-112" y="23934"/>
                <wp:lineTo x="19188" y="23934"/>
                <wp:lineTo x="19300" y="23634"/>
                <wp:lineTo x="22329" y="21690"/>
                <wp:lineTo x="22442" y="21690"/>
                <wp:lineTo x="23227" y="19296"/>
                <wp:lineTo x="23451" y="14510"/>
                <wp:lineTo x="23451" y="150"/>
                <wp:lineTo x="21768" y="-2094"/>
                <wp:lineTo x="21656" y="-2543"/>
                <wp:lineTo x="2581" y="-254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C10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71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2115FD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Педагогами была представлена </w:t>
      </w:r>
      <w:r w:rsidR="00C8520D">
        <w:rPr>
          <w:rFonts w:ascii="Arial" w:hAnsi="Arial" w:cs="Arial"/>
          <w:sz w:val="28"/>
        </w:rPr>
        <w:t xml:space="preserve">русская народная </w:t>
      </w:r>
      <w:r>
        <w:rPr>
          <w:rFonts w:ascii="Arial" w:hAnsi="Arial" w:cs="Arial"/>
          <w:sz w:val="28"/>
        </w:rPr>
        <w:t>сказка «Репка» со здоровьесберегающим содержанием.</w:t>
      </w: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F03E71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979810" wp14:editId="18B1A8BB">
            <wp:simplePos x="0" y="0"/>
            <wp:positionH relativeFrom="column">
              <wp:posOffset>219075</wp:posOffset>
            </wp:positionH>
            <wp:positionV relativeFrom="paragraph">
              <wp:posOffset>10160</wp:posOffset>
            </wp:positionV>
            <wp:extent cx="4253865" cy="3190875"/>
            <wp:effectExtent l="0" t="0" r="0" b="9525"/>
            <wp:wrapThrough wrapText="bothSides">
              <wp:wrapPolygon edited="0">
                <wp:start x="387" y="0"/>
                <wp:lineTo x="0" y="258"/>
                <wp:lineTo x="0" y="21407"/>
                <wp:lineTo x="387" y="21536"/>
                <wp:lineTo x="21087" y="21536"/>
                <wp:lineTo x="21474" y="21407"/>
                <wp:lineTo x="21474" y="258"/>
                <wp:lineTo x="21087" y="0"/>
                <wp:lineTo x="38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C104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Default="00717746" w:rsidP="002115FD">
      <w:pPr>
        <w:spacing w:after="0" w:line="276" w:lineRule="auto"/>
        <w:ind w:firstLine="567"/>
        <w:jc w:val="both"/>
        <w:rPr>
          <w:rFonts w:ascii="Arial" w:hAnsi="Arial" w:cs="Arial"/>
          <w:sz w:val="28"/>
        </w:rPr>
      </w:pPr>
    </w:p>
    <w:p w:rsidR="00717746" w:rsidRPr="00717746" w:rsidRDefault="00717746" w:rsidP="00717746">
      <w:pPr>
        <w:rPr>
          <w:rFonts w:ascii="Arial" w:hAnsi="Arial" w:cs="Arial"/>
          <w:sz w:val="28"/>
        </w:rPr>
      </w:pPr>
    </w:p>
    <w:p w:rsidR="00717746" w:rsidRPr="00717746" w:rsidRDefault="00717746" w:rsidP="00717746">
      <w:pPr>
        <w:rPr>
          <w:rFonts w:ascii="Arial" w:hAnsi="Arial" w:cs="Arial"/>
          <w:sz w:val="28"/>
        </w:rPr>
      </w:pPr>
    </w:p>
    <w:p w:rsidR="00717746" w:rsidRPr="00717746" w:rsidRDefault="00717746" w:rsidP="00717746">
      <w:pPr>
        <w:rPr>
          <w:rFonts w:ascii="Arial" w:hAnsi="Arial" w:cs="Arial"/>
          <w:sz w:val="28"/>
        </w:rPr>
      </w:pPr>
    </w:p>
    <w:p w:rsidR="00717746" w:rsidRDefault="00F03E71" w:rsidP="00717746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64C655EB" wp14:editId="27DB0E16">
            <wp:simplePos x="0" y="0"/>
            <wp:positionH relativeFrom="column">
              <wp:posOffset>2657475</wp:posOffset>
            </wp:positionH>
            <wp:positionV relativeFrom="paragraph">
              <wp:posOffset>283845</wp:posOffset>
            </wp:positionV>
            <wp:extent cx="4257675" cy="3193415"/>
            <wp:effectExtent l="0" t="0" r="9525" b="6985"/>
            <wp:wrapThrough wrapText="bothSides">
              <wp:wrapPolygon edited="0">
                <wp:start x="387" y="0"/>
                <wp:lineTo x="0" y="258"/>
                <wp:lineTo x="0" y="21390"/>
                <wp:lineTo x="387" y="21518"/>
                <wp:lineTo x="21165" y="21518"/>
                <wp:lineTo x="21552" y="21390"/>
                <wp:lineTo x="21552" y="258"/>
                <wp:lineTo x="21165" y="0"/>
                <wp:lineTo x="38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C104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E71" w:rsidRPr="00717746" w:rsidRDefault="00F03E71" w:rsidP="00717746">
      <w:pPr>
        <w:rPr>
          <w:rFonts w:ascii="Arial" w:hAnsi="Arial" w:cs="Arial"/>
          <w:sz w:val="28"/>
        </w:rPr>
      </w:pPr>
    </w:p>
    <w:p w:rsidR="00717746" w:rsidRDefault="00C8520D" w:rsidP="00C8520D">
      <w:pPr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B761701" wp14:editId="0C5D7043">
            <wp:simplePos x="0" y="0"/>
            <wp:positionH relativeFrom="column">
              <wp:posOffset>-114300</wp:posOffset>
            </wp:positionH>
            <wp:positionV relativeFrom="paragraph">
              <wp:posOffset>1727835</wp:posOffset>
            </wp:positionV>
            <wp:extent cx="3809757" cy="2857500"/>
            <wp:effectExtent l="0" t="0" r="635" b="0"/>
            <wp:wrapThrough wrapText="bothSides">
              <wp:wrapPolygon edited="0">
                <wp:start x="432" y="0"/>
                <wp:lineTo x="0" y="288"/>
                <wp:lineTo x="0" y="21024"/>
                <wp:lineTo x="216" y="21456"/>
                <wp:lineTo x="432" y="21456"/>
                <wp:lineTo x="21064" y="21456"/>
                <wp:lineTo x="21280" y="21456"/>
                <wp:lineTo x="21496" y="21024"/>
                <wp:lineTo x="21496" y="288"/>
                <wp:lineTo x="21064" y="0"/>
                <wp:lineTo x="432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DC105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57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В зале царила доброжелательная обстановка. Родители получили массу впечатлений и с удовольствием приобретали предложенное им нетрадиционное физкультурное оборудование</w:t>
      </w:r>
    </w:p>
    <w:p w:rsidR="00C8520D" w:rsidRDefault="00F03E71" w:rsidP="00C8520D">
      <w:pPr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5C8D932" wp14:editId="05410046">
            <wp:simplePos x="0" y="0"/>
            <wp:positionH relativeFrom="margin">
              <wp:posOffset>3417570</wp:posOffset>
            </wp:positionH>
            <wp:positionV relativeFrom="paragraph">
              <wp:posOffset>1339215</wp:posOffset>
            </wp:positionV>
            <wp:extent cx="3399790" cy="3114040"/>
            <wp:effectExtent l="0" t="0" r="0" b="0"/>
            <wp:wrapThrough wrapText="bothSides">
              <wp:wrapPolygon edited="0">
                <wp:start x="484" y="0"/>
                <wp:lineTo x="0" y="264"/>
                <wp:lineTo x="0" y="21142"/>
                <wp:lineTo x="363" y="21406"/>
                <wp:lineTo x="484" y="21406"/>
                <wp:lineTo x="20938" y="21406"/>
                <wp:lineTo x="21059" y="21406"/>
                <wp:lineTo x="21422" y="21142"/>
                <wp:lineTo x="21422" y="264"/>
                <wp:lineTo x="20938" y="0"/>
                <wp:lineTo x="48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C105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/>
                    <a:stretch/>
                  </pic:blipFill>
                  <pic:spPr bwMode="auto">
                    <a:xfrm>
                      <a:off x="0" y="0"/>
                      <a:ext cx="3399790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</w:p>
    <w:p w:rsidR="00C8520D" w:rsidRDefault="00C8520D" w:rsidP="00C8520D">
      <w:pPr>
        <w:ind w:firstLine="567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Администрация ДОУ выражает благодарность организаторам данного мероприятия. </w:t>
      </w:r>
    </w:p>
    <w:p w:rsidR="00C8520D" w:rsidRPr="00717746" w:rsidRDefault="00C8520D" w:rsidP="00C8520D">
      <w:pPr>
        <w:tabs>
          <w:tab w:val="left" w:pos="0"/>
        </w:tabs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645910" cy="277177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C1048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7" b="20318"/>
                    <a:stretch/>
                  </pic:blipFill>
                  <pic:spPr bwMode="auto">
                    <a:xfrm>
                      <a:off x="0" y="0"/>
                      <a:ext cx="664591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746" w:rsidRPr="00F03E71" w:rsidRDefault="00F03E71" w:rsidP="00F03E71">
      <w:pPr>
        <w:jc w:val="center"/>
        <w:rPr>
          <w:rFonts w:ascii="Arial" w:hAnsi="Arial" w:cs="Arial"/>
          <w:b/>
          <w:sz w:val="28"/>
        </w:rPr>
      </w:pPr>
      <w:r w:rsidRPr="00F03E71">
        <w:rPr>
          <w:rFonts w:ascii="Arial" w:hAnsi="Arial" w:cs="Arial"/>
          <w:b/>
          <w:sz w:val="28"/>
        </w:rPr>
        <w:t>Побольше бы таких позитивных встреч!</w:t>
      </w:r>
    </w:p>
    <w:p w:rsidR="00717746" w:rsidRPr="00717746" w:rsidRDefault="00717746" w:rsidP="00717746">
      <w:pPr>
        <w:rPr>
          <w:rFonts w:ascii="Arial" w:hAnsi="Arial" w:cs="Arial"/>
          <w:sz w:val="28"/>
        </w:rPr>
      </w:pPr>
      <w:bookmarkStart w:id="0" w:name="_GoBack"/>
      <w:bookmarkEnd w:id="0"/>
    </w:p>
    <w:p w:rsidR="00717746" w:rsidRDefault="00717746" w:rsidP="00717746">
      <w:pPr>
        <w:rPr>
          <w:rFonts w:ascii="Arial" w:hAnsi="Arial" w:cs="Arial"/>
          <w:sz w:val="28"/>
        </w:rPr>
      </w:pPr>
    </w:p>
    <w:p w:rsidR="00717746" w:rsidRPr="00717746" w:rsidRDefault="00717746" w:rsidP="00717746">
      <w:pPr>
        <w:tabs>
          <w:tab w:val="left" w:pos="945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sectPr w:rsidR="00717746" w:rsidRPr="00717746" w:rsidSect="00211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5FD"/>
    <w:rsid w:val="002115FD"/>
    <w:rsid w:val="00717746"/>
    <w:rsid w:val="0090003F"/>
    <w:rsid w:val="00C8520D"/>
    <w:rsid w:val="00F0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CCA6B-619F-4BF2-B158-2BE6A7AA7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Чеканова</dc:creator>
  <cp:keywords/>
  <dc:description/>
  <cp:lastModifiedBy>Светлана Чеканова</cp:lastModifiedBy>
  <cp:revision>2</cp:revision>
  <dcterms:created xsi:type="dcterms:W3CDTF">2014-12-17T11:28:00Z</dcterms:created>
  <dcterms:modified xsi:type="dcterms:W3CDTF">2014-12-17T12:02:00Z</dcterms:modified>
</cp:coreProperties>
</file>